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984A49" w:rsidRPr="00412FB1" w:rsidTr="00E15F37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84A49" w:rsidRPr="00412FB1" w:rsidRDefault="00984A49" w:rsidP="00E15F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412F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412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 w:rsidRPr="00412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 w:rsidRPr="00412FB1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984A49" w:rsidRPr="00412FB1" w:rsidRDefault="00984A49" w:rsidP="00E15F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Кыйғы районы</w:t>
            </w:r>
          </w:p>
          <w:p w:rsidR="00984A49" w:rsidRPr="00412FB1" w:rsidRDefault="00984A49" w:rsidP="00E15F37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 w:rsidRPr="00412FB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412FB1">
              <w:rPr>
                <w:rFonts w:ascii="Times New Roman" w:hAnsi="Times New Roman"/>
                <w:sz w:val="28"/>
                <w:szCs w:val="28"/>
              </w:rPr>
              <w:t xml:space="preserve"> районының   </w:t>
            </w:r>
          </w:p>
          <w:p w:rsidR="00984A49" w:rsidRPr="00412FB1" w:rsidRDefault="00984A49" w:rsidP="00E15F37">
            <w:pPr>
              <w:pStyle w:val="8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12FB1">
              <w:rPr>
                <w:rFonts w:ascii="Times New Roman" w:hAnsi="Times New Roman"/>
                <w:sz w:val="28"/>
                <w:szCs w:val="28"/>
              </w:rPr>
              <w:t xml:space="preserve">Дүшəмбикə </w:t>
            </w:r>
            <w:proofErr w:type="spellStart"/>
            <w:r w:rsidRPr="00412FB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412FB1">
              <w:rPr>
                <w:rFonts w:ascii="Times New Roman" w:hAnsi="Times New Roman"/>
                <w:sz w:val="28"/>
                <w:szCs w:val="28"/>
              </w:rPr>
              <w:t xml:space="preserve"> Советы </w:t>
            </w:r>
            <w:proofErr w:type="spellStart"/>
            <w:r w:rsidRPr="00412FB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412FB1">
              <w:rPr>
                <w:rFonts w:ascii="Times New Roman" w:hAnsi="Times New Roman"/>
                <w:sz w:val="28"/>
                <w:szCs w:val="28"/>
              </w:rPr>
              <w:t xml:space="preserve">  билə</w:t>
            </w:r>
            <w:proofErr w:type="gramStart"/>
            <w:r w:rsidRPr="00412FB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12FB1">
              <w:rPr>
                <w:rFonts w:ascii="Times New Roman" w:hAnsi="Times New Roman"/>
                <w:sz w:val="28"/>
                <w:szCs w:val="28"/>
              </w:rPr>
              <w:t>əһе хакимиəте</w:t>
            </w:r>
          </w:p>
          <w:p w:rsidR="00984A49" w:rsidRPr="00412FB1" w:rsidRDefault="00984A49" w:rsidP="00E15F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84A49" w:rsidRPr="00412FB1" w:rsidRDefault="00984A49" w:rsidP="00E15F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4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12FB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2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12FB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3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84A49" w:rsidRPr="00412FB1" w:rsidRDefault="00984A49" w:rsidP="00E15F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984A49" w:rsidRPr="00412FB1" w:rsidRDefault="00984A49" w:rsidP="00E15F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84A49" w:rsidRPr="00412FB1" w:rsidRDefault="00984A49" w:rsidP="00E15F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984A49" w:rsidRPr="00412FB1" w:rsidRDefault="00984A49" w:rsidP="00E15F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984A49" w:rsidRPr="00412FB1" w:rsidRDefault="00984A49" w:rsidP="00E15F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984A49" w:rsidRPr="00412FB1" w:rsidRDefault="00984A49" w:rsidP="00E15F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</w:tbl>
    <w:p w:rsidR="00984A49" w:rsidRPr="00412FB1" w:rsidRDefault="00984A49" w:rsidP="00984A49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984A49" w:rsidRPr="00412FB1" w:rsidRDefault="00984A49" w:rsidP="00984A49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412FB1">
        <w:rPr>
          <w:rFonts w:ascii="Times New Roman" w:hAnsi="Times New Roman" w:cs="Times New Roman"/>
          <w:sz w:val="28"/>
        </w:rPr>
        <w:t>КАРАР                                               №  06                            ПОСТАНОВЛЕНИЕ</w:t>
      </w:r>
    </w:p>
    <w:p w:rsidR="00984A49" w:rsidRPr="00412FB1" w:rsidRDefault="00984A49" w:rsidP="00984A49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412FB1">
        <w:rPr>
          <w:rFonts w:ascii="Times New Roman" w:hAnsi="Times New Roman" w:cs="Times New Roman"/>
          <w:sz w:val="28"/>
        </w:rPr>
        <w:t xml:space="preserve">«25»  февраль  2021  </w:t>
      </w:r>
      <w:proofErr w:type="spellStart"/>
      <w:r w:rsidRPr="00412FB1">
        <w:rPr>
          <w:rFonts w:ascii="Times New Roman" w:hAnsi="Times New Roman" w:cs="Times New Roman"/>
          <w:sz w:val="28"/>
        </w:rPr>
        <w:t>й</w:t>
      </w:r>
      <w:proofErr w:type="spellEnd"/>
      <w:r w:rsidRPr="00412FB1">
        <w:rPr>
          <w:rFonts w:ascii="Times New Roman" w:hAnsi="Times New Roman" w:cs="Times New Roman"/>
          <w:sz w:val="28"/>
        </w:rPr>
        <w:t>.                                                         «25»  февраля  2021 г.</w:t>
      </w:r>
    </w:p>
    <w:p w:rsidR="00984A49" w:rsidRPr="00412FB1" w:rsidRDefault="00984A49" w:rsidP="00984A49">
      <w:pPr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Дүшəмбикə </w:t>
      </w:r>
      <w:proofErr w:type="spellStart"/>
      <w:r w:rsidRPr="00412FB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412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село </w:t>
      </w:r>
      <w:proofErr w:type="spellStart"/>
      <w:r w:rsidRPr="00412FB1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984A49" w:rsidRPr="00412FB1" w:rsidRDefault="00984A49" w:rsidP="00984A49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815D2C" w:rsidRPr="00412FB1" w:rsidRDefault="00815D2C" w:rsidP="00815D2C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  <w:r w:rsidRPr="00412FB1">
        <w:rPr>
          <w:rFonts w:eastAsia="Times New Roman"/>
          <w:lang w:eastAsia="ru-RU"/>
        </w:rPr>
        <w:t>Об утверждении Порядка исполнения бюджета сельского поселения</w:t>
      </w:r>
    </w:p>
    <w:p w:rsidR="00815D2C" w:rsidRPr="00412FB1" w:rsidRDefault="00815D2C" w:rsidP="00815D2C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  <w:r w:rsidRPr="00412FB1">
        <w:rPr>
          <w:rFonts w:eastAsia="Times New Roman"/>
          <w:lang w:eastAsia="ru-RU"/>
        </w:rPr>
        <w:t>Душанбековский сельсовет муниципального района Кигинский район</w:t>
      </w:r>
    </w:p>
    <w:p w:rsidR="00815D2C" w:rsidRPr="00412FB1" w:rsidRDefault="00815D2C" w:rsidP="00815D2C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  <w:r w:rsidRPr="00412FB1">
        <w:rPr>
          <w:rFonts w:eastAsia="Times New Roman"/>
          <w:lang w:eastAsia="ru-RU"/>
        </w:rPr>
        <w:t>Республики Башкортостан по расходам и источникам</w:t>
      </w:r>
    </w:p>
    <w:p w:rsidR="00815D2C" w:rsidRPr="00412FB1" w:rsidRDefault="00815D2C" w:rsidP="00815D2C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  <w:r w:rsidRPr="00412FB1">
        <w:rPr>
          <w:rFonts w:eastAsia="Times New Roman"/>
          <w:lang w:eastAsia="ru-RU"/>
        </w:rPr>
        <w:t>финансирования дефицита бюджета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12FB1">
          <w:rPr>
            <w:rFonts w:ascii="Times New Roman" w:eastAsia="Times New Roman" w:hAnsi="Times New Roman" w:cs="Times New Roman"/>
            <w:sz w:val="28"/>
            <w:szCs w:val="28"/>
          </w:rPr>
          <w:t>статьями 219</w:t>
        </w:r>
      </w:hyperlink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и 219.2 Бюджетного кодекса Российской Федерации, руководствуясь Уставом сельского поселения Душанбековский сельсовет муниципального района Кигинский район Республики Башкортостан, ПОСТАНОВЛЯЮ:</w:t>
      </w:r>
    </w:p>
    <w:p w:rsidR="00815D2C" w:rsidRPr="00412FB1" w:rsidRDefault="00815D2C" w:rsidP="00815D2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исполнения </w:t>
      </w:r>
      <w:proofErr w:type="spellStart"/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бюджетасельского</w:t>
      </w:r>
      <w:proofErr w:type="spellEnd"/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Душанбековский сельсовет муниципального района Кигинский район Республики Башкортостан по расходам и источникам финансирования дефицита бюджета.</w:t>
      </w:r>
    </w:p>
    <w:p w:rsidR="00815D2C" w:rsidRPr="00412FB1" w:rsidRDefault="00815D2C" w:rsidP="00815D2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Настоящеепостановление</w:t>
      </w:r>
      <w:proofErr w:type="spellEnd"/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2021 года.</w:t>
      </w:r>
    </w:p>
    <w:p w:rsidR="00815D2C" w:rsidRPr="00412FB1" w:rsidRDefault="00815D2C" w:rsidP="00815D2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Душанбековский сельсовет муниципального района Кигинский район Республики Башкортостан от 13 декабря 2019 года № 63 «Об утверждении Порядка исполнения бюджета сельского поселения Душанбековский </w:t>
      </w:r>
      <w:proofErr w:type="spellStart"/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сельсоветмуниципального</w:t>
      </w:r>
      <w:proofErr w:type="spellEnd"/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Кигинский район Республики Башкортостан по расходам и источникам финансирования дефицита бюджета сельского поселения Душанбековский </w:t>
      </w:r>
      <w:proofErr w:type="spellStart"/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сельсоветмуниципального</w:t>
      </w:r>
      <w:proofErr w:type="spellEnd"/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Кигинский район Республики Башкортостан».</w:t>
      </w:r>
      <w:proofErr w:type="gramEnd"/>
    </w:p>
    <w:p w:rsidR="00815D2C" w:rsidRPr="00412FB1" w:rsidRDefault="00815D2C" w:rsidP="00815D2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proofErr w:type="spellStart"/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постановленияоставляю</w:t>
      </w:r>
      <w:proofErr w:type="spellEnd"/>
      <w:r w:rsidRPr="0041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pStyle w:val="ConsPlusNormal"/>
        <w:tabs>
          <w:tab w:val="left" w:pos="2614"/>
          <w:tab w:val="left" w:pos="6946"/>
        </w:tabs>
        <w:rPr>
          <w:sz w:val="20"/>
          <w:szCs w:val="20"/>
          <w:lang w:bidi="ru-RU"/>
        </w:rPr>
      </w:pPr>
      <w:r w:rsidRPr="00412FB1">
        <w:rPr>
          <w:rFonts w:eastAsia="Times New Roman"/>
          <w:lang w:eastAsia="ru-RU"/>
        </w:rPr>
        <w:t>Глава сельского поселения                                                      Гизатуллин  Ф.А.</w:t>
      </w:r>
    </w:p>
    <w:p w:rsidR="00815D2C" w:rsidRPr="00412FB1" w:rsidRDefault="00815D2C" w:rsidP="00815D2C">
      <w:pPr>
        <w:jc w:val="both"/>
        <w:rPr>
          <w:sz w:val="20"/>
          <w:szCs w:val="20"/>
          <w:lang w:bidi="ru-RU"/>
        </w:rPr>
      </w:pPr>
    </w:p>
    <w:p w:rsidR="00815D2C" w:rsidRPr="00412FB1" w:rsidRDefault="00815D2C" w:rsidP="00815D2C">
      <w:pPr>
        <w:jc w:val="both"/>
        <w:rPr>
          <w:sz w:val="28"/>
          <w:szCs w:val="28"/>
        </w:rPr>
      </w:pPr>
      <w:proofErr w:type="spellStart"/>
      <w:proofErr w:type="gramStart"/>
      <w:r w:rsidRPr="00412FB1">
        <w:rPr>
          <w:sz w:val="20"/>
          <w:szCs w:val="20"/>
          <w:lang w:bidi="ru-RU"/>
        </w:rPr>
        <w:t>Исп</w:t>
      </w:r>
      <w:proofErr w:type="spellEnd"/>
      <w:proofErr w:type="gramEnd"/>
      <w:r w:rsidRPr="00412FB1">
        <w:rPr>
          <w:sz w:val="20"/>
          <w:szCs w:val="20"/>
          <w:lang w:bidi="ru-RU"/>
        </w:rPr>
        <w:t xml:space="preserve">:  </w:t>
      </w:r>
      <w:proofErr w:type="spellStart"/>
      <w:r w:rsidRPr="00412FB1">
        <w:rPr>
          <w:sz w:val="20"/>
          <w:szCs w:val="20"/>
          <w:lang w:bidi="ru-RU"/>
        </w:rPr>
        <w:t>Усманова</w:t>
      </w:r>
      <w:proofErr w:type="spellEnd"/>
      <w:r w:rsidRPr="00412FB1">
        <w:rPr>
          <w:sz w:val="20"/>
          <w:szCs w:val="20"/>
          <w:lang w:bidi="ru-RU"/>
        </w:rPr>
        <w:t xml:space="preserve">  Р.Г.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ab/>
      </w:r>
      <w:r w:rsidRPr="00412FB1">
        <w:rPr>
          <w:rFonts w:ascii="Times New Roman" w:eastAsia="Times New Roman" w:hAnsi="Times New Roman" w:cs="Times New Roman"/>
          <w:sz w:val="28"/>
          <w:szCs w:val="28"/>
        </w:rPr>
        <w:tab/>
      </w:r>
      <w:r w:rsidRPr="00412FB1">
        <w:rPr>
          <w:rFonts w:ascii="Times New Roman" w:eastAsia="Times New Roman" w:hAnsi="Times New Roman" w:cs="Times New Roman"/>
          <w:sz w:val="28"/>
          <w:szCs w:val="28"/>
        </w:rPr>
        <w:tab/>
      </w:r>
      <w:r w:rsidRPr="00412FB1">
        <w:rPr>
          <w:rFonts w:ascii="Times New Roman" w:eastAsia="Times New Roman" w:hAnsi="Times New Roman" w:cs="Times New Roman"/>
          <w:sz w:val="28"/>
          <w:szCs w:val="28"/>
        </w:rPr>
        <w:tab/>
      </w:r>
      <w:r w:rsidRPr="00412FB1">
        <w:rPr>
          <w:rFonts w:ascii="Times New Roman" w:eastAsia="Times New Roman" w:hAnsi="Times New Roman" w:cs="Times New Roman"/>
          <w:sz w:val="28"/>
          <w:szCs w:val="28"/>
        </w:rPr>
        <w:tab/>
      </w:r>
      <w:r w:rsidRPr="00412FB1">
        <w:rPr>
          <w:rFonts w:ascii="Times New Roman" w:eastAsia="Times New Roman" w:hAnsi="Times New Roman" w:cs="Times New Roman"/>
          <w:sz w:val="28"/>
          <w:szCs w:val="28"/>
        </w:rPr>
        <w:tab/>
      </w:r>
      <w:r w:rsidRPr="00412FB1">
        <w:rPr>
          <w:rFonts w:ascii="Times New Roman" w:eastAsia="Times New Roman" w:hAnsi="Times New Roman" w:cs="Times New Roman"/>
          <w:sz w:val="28"/>
          <w:szCs w:val="28"/>
        </w:rPr>
        <w:tab/>
        <w:t>постановлением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left="49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Душанбековский сельсовет муниципального района Кигинский район Республики Башкортостан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left="49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от 25.02. 2021 г. №.06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исполнения бюджета сельского поселения Душанбековский сельсовет муниципального района Кигинский район Республики Башкортостан </w:t>
      </w: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</w:rPr>
        <w:t>расходами</w:t>
      </w:r>
      <w:proofErr w:type="gramEnd"/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источникам финансирования дефицита бюджета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Pr="00412FB1">
          <w:rPr>
            <w:rFonts w:ascii="Times New Roman" w:eastAsia="Times New Roman" w:hAnsi="Times New Roman" w:cs="Times New Roman"/>
            <w:sz w:val="28"/>
            <w:szCs w:val="28"/>
          </w:rPr>
          <w:t>статьями 219</w:t>
        </w:r>
      </w:hyperlink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history="1">
        <w:r w:rsidRPr="00412FB1">
          <w:rPr>
            <w:rFonts w:ascii="Times New Roman" w:eastAsia="Times New Roman" w:hAnsi="Times New Roman" w:cs="Times New Roman"/>
            <w:sz w:val="28"/>
            <w:szCs w:val="28"/>
          </w:rPr>
          <w:t>219.2</w:t>
        </w:r>
      </w:hyperlink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(далее – БК РФ), </w:t>
      </w:r>
      <w:r w:rsidRPr="00412FB1">
        <w:rPr>
          <w:rFonts w:ascii="Times New Roman" w:hAnsi="Times New Roman" w:cs="Times New Roman"/>
          <w:sz w:val="28"/>
          <w:szCs w:val="28"/>
        </w:rPr>
        <w:t xml:space="preserve">Положением о бюджетом процессе в 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Душанбековский сельсовет </w:t>
      </w:r>
      <w:r w:rsidRPr="00412FB1">
        <w:rPr>
          <w:rFonts w:ascii="Times New Roman" w:hAnsi="Times New Roman" w:cs="Times New Roman"/>
          <w:sz w:val="28"/>
          <w:szCs w:val="28"/>
        </w:rPr>
        <w:t xml:space="preserve">муниципальном районе Кигинский район Республики Башкортостан 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и устанавливает порядок исполнения бюджета сельского поселения Душанбековский сельсовет муниципального района </w:t>
      </w:r>
      <w:r w:rsidRPr="00412FB1">
        <w:rPr>
          <w:rFonts w:ascii="Times New Roman" w:hAnsi="Times New Roman" w:cs="Times New Roman"/>
          <w:sz w:val="28"/>
          <w:szCs w:val="28"/>
        </w:rPr>
        <w:t>Кигинский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бюджета.</w:t>
      </w:r>
      <w:proofErr w:type="gramEnd"/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2. Исполнение бюджета сельского поселения Душанбековский сельсовет муниципального района </w:t>
      </w:r>
      <w:r w:rsidRPr="00412FB1">
        <w:rPr>
          <w:rFonts w:ascii="Times New Roman" w:hAnsi="Times New Roman" w:cs="Times New Roman"/>
          <w:sz w:val="28"/>
          <w:szCs w:val="28"/>
        </w:rPr>
        <w:t>Кигинский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предусматривает:</w:t>
      </w:r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Душанбековский сельсовет муниципального района </w:t>
      </w:r>
      <w:r w:rsidRPr="00412FB1">
        <w:rPr>
          <w:rFonts w:ascii="Times New Roman" w:hAnsi="Times New Roman" w:cs="Times New Roman"/>
          <w:sz w:val="28"/>
          <w:szCs w:val="28"/>
        </w:rPr>
        <w:t>Кигинский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Душанбековский </w:t>
      </w:r>
      <w:proofErr w:type="spellStart"/>
      <w:r w:rsidRPr="00412FB1">
        <w:rPr>
          <w:rFonts w:ascii="Times New Roman" w:eastAsia="Times New Roman" w:hAnsi="Times New Roman" w:cs="Times New Roman"/>
          <w:sz w:val="28"/>
          <w:szCs w:val="28"/>
        </w:rPr>
        <w:t>сельсоветмуниципального</w:t>
      </w:r>
      <w:proofErr w:type="spellEnd"/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412FB1">
        <w:rPr>
          <w:rFonts w:ascii="Times New Roman" w:hAnsi="Times New Roman" w:cs="Times New Roman"/>
          <w:sz w:val="28"/>
          <w:szCs w:val="28"/>
        </w:rPr>
        <w:t>Кигинский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Душанбековский сельсовет муниципального</w:t>
      </w:r>
      <w:proofErr w:type="gramEnd"/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412FB1">
        <w:rPr>
          <w:rFonts w:ascii="Times New Roman" w:hAnsi="Times New Roman" w:cs="Times New Roman"/>
          <w:sz w:val="28"/>
          <w:szCs w:val="28"/>
        </w:rPr>
        <w:t>Кигинский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средства бюджета сельского поселения);</w:t>
      </w:r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поселения;</w:t>
      </w:r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санкционирование Администрацией сельского поселения Душанбековский сельсовет муниципального района </w:t>
      </w:r>
      <w:r w:rsidRPr="00412FB1">
        <w:rPr>
          <w:rFonts w:ascii="Times New Roman" w:hAnsi="Times New Roman" w:cs="Times New Roman"/>
          <w:sz w:val="28"/>
          <w:szCs w:val="28"/>
        </w:rPr>
        <w:t>Кигинский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 сельского поселения) 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оплаты денежных обязатель</w:t>
      </w: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</w:rPr>
        <w:t>ств кл</w:t>
      </w:r>
      <w:proofErr w:type="gramEnd"/>
      <w:r w:rsidRPr="00412FB1">
        <w:rPr>
          <w:rFonts w:ascii="Times New Roman" w:eastAsia="Times New Roman" w:hAnsi="Times New Roman" w:cs="Times New Roman"/>
          <w:sz w:val="28"/>
          <w:szCs w:val="28"/>
        </w:rPr>
        <w:t>иентов, подлежащих оплате за счет средств бюджета сельского поселения;</w:t>
      </w:r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подтверждение исполнения денежных обязатель</w:t>
      </w: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</w:rPr>
        <w:t>ств кл</w:t>
      </w:r>
      <w:proofErr w:type="gramEnd"/>
      <w:r w:rsidRPr="00412FB1">
        <w:rPr>
          <w:rFonts w:ascii="Times New Roman" w:eastAsia="Times New Roman" w:hAnsi="Times New Roman" w:cs="Times New Roman"/>
          <w:sz w:val="28"/>
          <w:szCs w:val="28"/>
        </w:rPr>
        <w:t>иентов, подлежащих оплате за счет средств бюджета сельского поселения.</w:t>
      </w:r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3. Казначейское обслуживание исполнения бюджета сельского поселения Душанбековский сельсовет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Администрацию сельского поселения.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4. Для осуществления и отражения операций по исполнению бюджета сельского поселения Душанбековский сельсовет муниципального района Кигинский район Республики Башкортостан Администрацию сельского поселения в УФК по Республике Башкортостан открывается казначейский счет по коду вида 03231 «средства местных бюджетов».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II. Принятие клиентами бюджетных обязательств, подлежащих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исполнению за счет средств бюджета сельского поселения Душанбековский сельсовет муниципального района Кигинский район 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5. Клиент принимает бюджетные обязательства, подлежащие исполнению за счет средств бюджета сельского поселения Душанбековский сельсовет муниципального района Кигинский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6. Принятие бюджетных обязательств осуществляется клиентом 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ассигнований.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</w:rPr>
        <w:t>Заключение и оплата клиентом муниципальных контрактов, иных договоров, подлежащих исполнению за счет средств бюджета сельского поселения Душанбековский сельсовет муниципального района Кигинский район Республики Башкортостан, производятся в пределах доведенных ему по кодам классификации расходов бюджета сельского поселения Душанбековский сельсовет муниципального района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</w:t>
      </w:r>
      <w:proofErr w:type="gramEnd"/>
      <w:r w:rsidRPr="00412F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0" w:history="1">
        <w:r w:rsidRPr="00412FB1">
          <w:rPr>
            <w:rFonts w:ascii="Times New Roman" w:eastAsia="Times New Roman" w:hAnsi="Times New Roman" w:cs="Times New Roman"/>
            <w:sz w:val="28"/>
            <w:szCs w:val="28"/>
          </w:rPr>
          <w:t>пункта 6 статьи 161</w:t>
        </w:r>
      </w:hyperlink>
      <w:r w:rsidRPr="00412FB1">
        <w:rPr>
          <w:rFonts w:ascii="Times New Roman" w:eastAsia="Times New Roman" w:hAnsi="Times New Roman" w:cs="Times New Roman"/>
          <w:sz w:val="28"/>
          <w:szCs w:val="28"/>
        </w:rPr>
        <w:t>БК РФ.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lastRenderedPageBreak/>
        <w:t>III. Подтверждение клиентами денежных обязательств,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подлежащих оплате за счет средств бюджета сельского поселения Душанбековский сельсовет муниципального района муниципального района Кигинский район Республики Башкортостан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8. Клиент подтверждает обязанность оплатить за счет средств бюджета сельского поселения Душанбековский сельсовет муниципального района муниципального района Кигинский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9. Оформление Распоряжений и иных документов, представляемых клиентами в Администрацию сельского поселения для санкционирования оплаты денежных обязательств, осуществляется в соответствии с требованиями </w:t>
      </w:r>
      <w:hyperlink r:id="rId11" w:history="1">
        <w:r w:rsidRPr="00412FB1">
          <w:rPr>
            <w:rFonts w:ascii="Times New Roman" w:eastAsia="Times New Roman" w:hAnsi="Times New Roman" w:cs="Times New Roman"/>
            <w:sz w:val="28"/>
            <w:szCs w:val="28"/>
          </w:rPr>
          <w:t>БК</w:t>
        </w:r>
      </w:hyperlink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сельского поселения Душанбековский сельсовет муниципального района Кигинский район Республики Башкортостан.</w:t>
      </w:r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10. При исполнении бюджета сельского поселения Душанбековский сельсовет муниципального района Кигинский район Республики Башкортостан информационный обмен между клиентами и Администрацией сельского поселения осуществляется в электронной форме с применением средств электронной подпис</w:t>
      </w: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412FB1">
        <w:rPr>
          <w:rFonts w:ascii="Times New Roman" w:eastAsia="Times New Roman" w:hAnsi="Times New Roman" w:cs="Times New Roman"/>
          <w:sz w:val="28"/>
          <w:szCs w:val="28"/>
        </w:rPr>
        <w:t>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Если у клиента или Администрации сельского поселения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11. Документооборот при исполнении бюджета сельского поселения Душанбековский сельсовет муниципального района Кигинский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IV. Санкционирование оплаты денежных обязатель</w:t>
      </w: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</w:rPr>
        <w:t>ств кл</w:t>
      </w:r>
      <w:proofErr w:type="gramEnd"/>
      <w:r w:rsidRPr="00412FB1">
        <w:rPr>
          <w:rFonts w:ascii="Times New Roman" w:eastAsia="Times New Roman" w:hAnsi="Times New Roman" w:cs="Times New Roman"/>
          <w:sz w:val="28"/>
          <w:szCs w:val="28"/>
        </w:rPr>
        <w:t>иентов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12. Администрация сельского поселения осуществляет постановку на учет бюджетных и денежных обязательств в соответствии с </w:t>
      </w:r>
      <w:hyperlink r:id="rId12" w:history="1">
        <w:r w:rsidRPr="00412FB1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сельского поселения Душанбековский сельсовет муниципального района 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lastRenderedPageBreak/>
        <w:t>Кигинский район Республики Башкортостан, установленным Администрацией сельского поселения Душанбековский сельсовет муниципального района Кигинский район Республики Башкортостан.</w:t>
      </w:r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Для оплаты денежных обязательств клиенты представляют 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br/>
        <w:t>в Администрацию сельского поселения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</w:t>
      </w:r>
      <w:proofErr w:type="gramEnd"/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(филиалами) банковских счетов территориальных органов Федерального казначейства».</w:t>
      </w:r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3" w:history="1">
        <w:r w:rsidRPr="00412FB1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Душанбековский сельсовет муниципального района Кигинский район Республики Башкортостан и администраторов источников финансирования дефицита бюджета сельского поселения Душанбековский сельсовет муниципального района</w:t>
      </w:r>
      <w:proofErr w:type="gramEnd"/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Кигинский район Республики Башкортостан, утвержденным постановлением Администрации сельского поселения Душанбековский сельсовет муниципального района Кигинский район Республики Башкортостан </w:t>
      </w:r>
      <w:r w:rsidRPr="00412FB1">
        <w:rPr>
          <w:rFonts w:ascii="Times New Roman" w:eastAsia="Times New Roman" w:hAnsi="Times New Roman"/>
          <w:sz w:val="28"/>
          <w:szCs w:val="28"/>
        </w:rPr>
        <w:t xml:space="preserve">от 13.12.2019 года N 63/1 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t>(далее – Порядок санкционирования).</w:t>
      </w:r>
    </w:p>
    <w:p w:rsidR="00815D2C" w:rsidRPr="00412FB1" w:rsidRDefault="00815D2C" w:rsidP="00815D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14. 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  <w:r w:rsidRPr="00412FB1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412F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2FB1">
        <w:rPr>
          <w:rFonts w:ascii="Times New Roman" w:hAnsi="Times New Roman" w:cs="Times New Roman"/>
          <w:sz w:val="28"/>
          <w:szCs w:val="28"/>
        </w:rPr>
        <w:t>:</w:t>
      </w:r>
    </w:p>
    <w:p w:rsidR="00815D2C" w:rsidRPr="00412FB1" w:rsidRDefault="00815D2C" w:rsidP="00815D2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FB1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412FB1">
        <w:rPr>
          <w:rFonts w:ascii="Times New Roman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</w:t>
      </w:r>
      <w:r w:rsidRPr="00412FB1">
        <w:rPr>
          <w:rFonts w:ascii="Times New Roman" w:eastAsia="Times New Roman" w:hAnsi="Times New Roman" w:cs="Times New Roman"/>
          <w:sz w:val="28"/>
          <w:szCs w:val="28"/>
        </w:rPr>
        <w:t>сельского поселения Душанбековский сельсовет муниципального района Кигинский район Республики Башкортостан</w:t>
      </w:r>
      <w:r w:rsidRPr="00412FB1">
        <w:rPr>
          <w:rFonts w:ascii="Times New Roman" w:hAnsi="Times New Roman" w:cs="Times New Roman"/>
          <w:sz w:val="28"/>
          <w:szCs w:val="28"/>
        </w:rPr>
        <w:t xml:space="preserve"> и кодам </w:t>
      </w:r>
      <w:proofErr w:type="gramStart"/>
      <w:r w:rsidRPr="00412FB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12FB1">
        <w:rPr>
          <w:rFonts w:ascii="Times New Roman" w:hAnsi="Times New Roman" w:cs="Times New Roman"/>
          <w:sz w:val="28"/>
          <w:szCs w:val="28"/>
        </w:rPr>
        <w:t>;</w:t>
      </w:r>
    </w:p>
    <w:p w:rsidR="00815D2C" w:rsidRPr="00412FB1" w:rsidRDefault="00815D2C" w:rsidP="00815D2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Pr="00412FB1">
        <w:rPr>
          <w:rFonts w:ascii="Times New Roman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815D2C" w:rsidRPr="00412FB1" w:rsidRDefault="00815D2C" w:rsidP="00815D2C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соответствием информации, указанной в Распоряжении информации </w:t>
      </w:r>
      <w:r w:rsidRPr="00412FB1">
        <w:rPr>
          <w:rFonts w:ascii="Times New Roman" w:hAnsi="Times New Roman" w:cs="Times New Roman"/>
          <w:sz w:val="28"/>
          <w:szCs w:val="28"/>
        </w:rPr>
        <w:br/>
        <w:t>о денежном обязательстве;</w:t>
      </w:r>
    </w:p>
    <w:p w:rsidR="00815D2C" w:rsidRPr="00412FB1" w:rsidRDefault="00815D2C" w:rsidP="00815D2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815D2C" w:rsidRPr="00412FB1" w:rsidRDefault="00815D2C" w:rsidP="00815D2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12F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2FB1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</w:t>
      </w:r>
      <w:r w:rsidRPr="00412FB1">
        <w:rPr>
          <w:rFonts w:ascii="Times New Roman" w:hAnsi="Times New Roman" w:cs="Times New Roman"/>
          <w:sz w:val="28"/>
          <w:szCs w:val="28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4" w:history="1">
        <w:r w:rsidRPr="00412FB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12FB1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</w:t>
      </w:r>
      <w:r w:rsidRPr="00412FB1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815D2C" w:rsidRPr="00412FB1" w:rsidRDefault="00815D2C" w:rsidP="00815D2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412FB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12FB1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815D2C" w:rsidRPr="00412FB1" w:rsidRDefault="00815D2C" w:rsidP="00815D2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412FB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12FB1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бюджетных ассигнований.</w:t>
      </w:r>
    </w:p>
    <w:p w:rsidR="00815D2C" w:rsidRPr="00412FB1" w:rsidRDefault="00815D2C" w:rsidP="00815D2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412FB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12FB1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Pr="00412FB1">
        <w:rPr>
          <w:rFonts w:ascii="Times New Roman" w:hAnsi="Times New Roman" w:cs="Times New Roman"/>
          <w:sz w:val="28"/>
          <w:szCs w:val="28"/>
        </w:rPr>
        <w:br/>
        <w:t>до администратора бюджетных ассигнований.</w:t>
      </w:r>
    </w:p>
    <w:p w:rsidR="00815D2C" w:rsidRPr="00412FB1" w:rsidRDefault="00815D2C" w:rsidP="00815D2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412FB1">
        <w:rPr>
          <w:rFonts w:ascii="Times New Roman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815D2C" w:rsidRPr="00412FB1" w:rsidRDefault="00815D2C" w:rsidP="00815D2C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V. Подтверждение исполнения денежных обязательств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клиентов, подлежащих оплате за счет средств бюджета сельского поселения Душанбековский сельсовет муниципального района Кигинский район 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815D2C" w:rsidRPr="00412FB1" w:rsidRDefault="00815D2C" w:rsidP="00815D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412FB1">
        <w:rPr>
          <w:rFonts w:ascii="Times New Roman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412FB1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412FB1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Pr="00412FB1">
        <w:rPr>
          <w:rFonts w:ascii="Times New Roman" w:hAnsi="Times New Roman" w:cs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815D2C" w:rsidRPr="00412FB1" w:rsidRDefault="00815D2C" w:rsidP="00815D2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412FB1">
        <w:rPr>
          <w:rFonts w:ascii="Times New Roman" w:eastAsia="Times New Roman" w:hAnsi="Times New Roman" w:cs="Times New Roman"/>
          <w:sz w:val="28"/>
          <w:szCs w:val="28"/>
        </w:rPr>
        <w:t>Подтверждение исполнения денежных обязательств клиентов осуществляется Администрацией сельского поселения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сельского поселения,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  <w:proofErr w:type="gramEnd"/>
    </w:p>
    <w:p w:rsidR="00815D2C" w:rsidRPr="00412FB1" w:rsidRDefault="00815D2C" w:rsidP="00815D2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17. Оформление и выдача клиентам выписок из их лицевых счетов осуществляются Администрацией сельского поселения в соответствии с </w:t>
      </w:r>
      <w:hyperlink r:id="rId15" w:history="1">
        <w:r w:rsidRPr="00412FB1">
          <w:rPr>
            <w:rFonts w:ascii="Times New Roman" w:hAnsi="Times New Roman" w:cs="Times New Roman"/>
            <w:sz w:val="28"/>
            <w:szCs w:val="28"/>
          </w:rPr>
          <w:t>П</w:t>
        </w:r>
        <w:r w:rsidRPr="00412FB1">
          <w:rPr>
            <w:rFonts w:ascii="Times New Roman" w:eastAsia="Times New Roman" w:hAnsi="Times New Roman" w:cs="Times New Roman"/>
            <w:sz w:val="28"/>
            <w:szCs w:val="28"/>
          </w:rPr>
          <w:t>орядком</w:t>
        </w:r>
      </w:hyperlink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 открытия и ведения лицевых счетов в Администрации сельского поселения Душанбековский сельсовет муниципального района Кигинский район Республики Башкортостан, установленным Администрацией сельского поселения Душанбековский сельсовет муниципального района Кигинский район Республики Башкортостан.</w:t>
      </w:r>
    </w:p>
    <w:p w:rsidR="00815D2C" w:rsidRPr="00412FB1" w:rsidRDefault="00815D2C" w:rsidP="00815D2C"/>
    <w:p w:rsidR="00815D2C" w:rsidRPr="00412FB1" w:rsidRDefault="00815D2C" w:rsidP="00815D2C">
      <w:pPr>
        <w:spacing w:after="0" w:line="240" w:lineRule="auto"/>
        <w:ind w:left="4248" w:firstLine="430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15D2C" w:rsidRPr="00412FB1" w:rsidRDefault="00815D2C" w:rsidP="00815D2C">
      <w:pPr>
        <w:spacing w:after="0" w:line="240" w:lineRule="auto"/>
        <w:ind w:left="4248" w:firstLine="430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к Порядку исполнения бюджета </w:t>
      </w:r>
    </w:p>
    <w:p w:rsidR="00815D2C" w:rsidRPr="00412FB1" w:rsidRDefault="00815D2C" w:rsidP="00815D2C">
      <w:pPr>
        <w:spacing w:after="0" w:line="240" w:lineRule="auto"/>
        <w:ind w:left="4248" w:firstLine="430"/>
        <w:rPr>
          <w:rFonts w:ascii="Times New Roman" w:eastAsia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>сельского поселения Душанбековский</w:t>
      </w:r>
    </w:p>
    <w:p w:rsidR="00815D2C" w:rsidRPr="00412FB1" w:rsidRDefault="00815D2C" w:rsidP="00815D2C">
      <w:pPr>
        <w:spacing w:after="0" w:line="240" w:lineRule="auto"/>
        <w:ind w:left="4248" w:firstLine="430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412F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15D2C" w:rsidRPr="00412FB1" w:rsidRDefault="00815D2C" w:rsidP="00815D2C">
      <w:pPr>
        <w:spacing w:after="0" w:line="240" w:lineRule="auto"/>
        <w:ind w:left="4248" w:firstLine="430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Кигинский район Республики </w:t>
      </w:r>
    </w:p>
    <w:p w:rsidR="00815D2C" w:rsidRPr="00412FB1" w:rsidRDefault="00815D2C" w:rsidP="00815D2C">
      <w:pPr>
        <w:spacing w:after="0" w:line="240" w:lineRule="auto"/>
        <w:ind w:left="4248" w:firstLine="430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Башкортостан по расходам и </w:t>
      </w:r>
    </w:p>
    <w:p w:rsidR="00815D2C" w:rsidRPr="00412FB1" w:rsidRDefault="00815D2C" w:rsidP="00815D2C">
      <w:pPr>
        <w:spacing w:after="0" w:line="240" w:lineRule="auto"/>
        <w:ind w:left="4248" w:firstLine="430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источникам финансирования </w:t>
      </w:r>
    </w:p>
    <w:p w:rsidR="00815D2C" w:rsidRPr="00412FB1" w:rsidRDefault="00815D2C" w:rsidP="00815D2C">
      <w:pPr>
        <w:spacing w:after="0" w:line="240" w:lineRule="auto"/>
        <w:ind w:left="4248" w:firstLine="430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</w:p>
    <w:p w:rsidR="00815D2C" w:rsidRPr="00412FB1" w:rsidRDefault="00815D2C" w:rsidP="00815D2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2FB1"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815D2C" w:rsidRPr="00412FB1" w:rsidRDefault="00815D2C" w:rsidP="00815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5D2C" w:rsidRPr="00412FB1" w:rsidRDefault="00815D2C" w:rsidP="00815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5953"/>
      </w:tblGrid>
      <w:tr w:rsidR="00815D2C" w:rsidRPr="00412FB1" w:rsidTr="00513F0F">
        <w:trPr>
          <w:trHeight w:val="299"/>
          <w:tblHeader/>
        </w:trPr>
        <w:tc>
          <w:tcPr>
            <w:tcW w:w="1419" w:type="dxa"/>
            <w:vAlign w:val="center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Номер реквизита</w:t>
            </w:r>
          </w:p>
        </w:tc>
        <w:tc>
          <w:tcPr>
            <w:tcW w:w="2268" w:type="dxa"/>
            <w:vAlign w:val="center"/>
          </w:tcPr>
          <w:p w:rsidR="00815D2C" w:rsidRPr="00412FB1" w:rsidRDefault="00815D2C" w:rsidP="00513F0F">
            <w:pPr>
              <w:pStyle w:val="ConsPlusNormal"/>
              <w:ind w:left="79"/>
              <w:jc w:val="center"/>
            </w:pPr>
            <w:r w:rsidRPr="00412FB1">
              <w:t>Наименование реквизита</w:t>
            </w:r>
          </w:p>
        </w:tc>
        <w:tc>
          <w:tcPr>
            <w:tcW w:w="5953" w:type="dxa"/>
            <w:vAlign w:val="center"/>
          </w:tcPr>
          <w:p w:rsidR="00815D2C" w:rsidRPr="00412FB1" w:rsidRDefault="00815D2C" w:rsidP="00513F0F">
            <w:pPr>
              <w:pStyle w:val="ConsPlusNormal"/>
              <w:ind w:left="79"/>
              <w:jc w:val="center"/>
            </w:pPr>
            <w:r w:rsidRPr="00412FB1">
              <w:t>Значение реквизита</w:t>
            </w:r>
          </w:p>
        </w:tc>
      </w:tr>
      <w:tr w:rsidR="00815D2C" w:rsidRPr="00412FB1" w:rsidTr="00513F0F">
        <w:trPr>
          <w:trHeight w:val="299"/>
          <w:tblHeader/>
        </w:trPr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1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  <w:jc w:val="center"/>
            </w:pPr>
            <w:r w:rsidRPr="00412FB1">
              <w:t>2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center"/>
            </w:pPr>
            <w:r w:rsidRPr="00412FB1">
              <w:t>3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Наименование распоряжения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 xml:space="preserve">Указывается наименование распоряжения ПЛАТЕЖНОЕ ПОРУЧЕНИЕ 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2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Номер распоряжения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Указывается номер распоряжения цифрами, который должен быть отличен от нуля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3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Дата составления распоряжения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Указываются в распоряжении день, месяц, год цифрами в формате ДД.ММ</w:t>
            </w:r>
            <w:proofErr w:type="gramStart"/>
            <w:r w:rsidRPr="00412FB1">
              <w:t>.Г</w:t>
            </w:r>
            <w:proofErr w:type="gramEnd"/>
            <w:r w:rsidRPr="00412FB1">
              <w:t>ГГГ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4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Сумма прописью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5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Сумма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6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Плательщик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Указывается полное или сокращенное наименование плательщика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7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8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Номер счета плательщика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Указывается номер казначейского счета, с которого осуществляется казначейский платеж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9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ИНН плательщика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Указывается ИНН (при наличии) или КИО (при наличии) плательщика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lastRenderedPageBreak/>
              <w:t>10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КПП плательщика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Указывается код причины постановки на учет в налоговом органе плательщика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11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Получатель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12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Номер счета получателя средств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13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Банк получателя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Указываются наименование и место нахождения банка получателя средств</w:t>
            </w:r>
          </w:p>
        </w:tc>
      </w:tr>
      <w:tr w:rsidR="00815D2C" w:rsidRPr="00412FB1" w:rsidTr="00513F0F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БИК</w:t>
            </w:r>
          </w:p>
        </w:tc>
        <w:tc>
          <w:tcPr>
            <w:tcW w:w="5953" w:type="dxa"/>
            <w:tcBorders>
              <w:bottom w:val="nil"/>
            </w:tcBorders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Указывается Банковский идентификационный код банка получателя средств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15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Номер счета обслуживающей организации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16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ИНН получателя средств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Указывается ИНН (при наличии) или КИО (при наличии) получателя средств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17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18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Очередность платежа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очередность платежа цифрами в соответствии с Гражданским кодексом Российской Федерации</w:t>
            </w:r>
          </w:p>
        </w:tc>
      </w:tr>
      <w:tr w:rsidR="00815D2C" w:rsidRPr="00412FB1" w:rsidTr="00513F0F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Назначение платежа</w:t>
            </w:r>
          </w:p>
        </w:tc>
        <w:tc>
          <w:tcPr>
            <w:tcW w:w="5953" w:type="dxa"/>
            <w:tcBorders>
              <w:bottom w:val="nil"/>
            </w:tcBorders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20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идентификатор </w:t>
            </w:r>
            <w:r w:rsidRPr="00412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начисления, уникальный идентификатор платежа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уникальный идентификатор начисления, состоящий из 20 символов или 25 </w:t>
            </w:r>
            <w:r w:rsidRPr="00412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цифр, при этом все символы (цифры) одновременно не могут принимать значение ноль «0».</w:t>
            </w:r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lastRenderedPageBreak/>
              <w:t>21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22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23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24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осуществления платежа в бюджетную систему Российской Федерации или при необходимости указания идентификатора </w:t>
            </w:r>
            <w:r w:rsidRPr="00412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платежа указывается текст «УИН»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lastRenderedPageBreak/>
              <w:t>25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26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27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28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</w:t>
            </w:r>
            <w:r w:rsidRPr="00412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платежного поручения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lastRenderedPageBreak/>
              <w:t>29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30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Код ОКТМО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6" w:history="1">
              <w:r w:rsidRPr="00412FB1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12FB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31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основание платежа в соответствии с требованиями нормативных правовых актов, принятых в соответствии с частью 1 статьи 8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32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налоговый период или код таможенного органа в соответствии с требованиями нормативных правовых актов, принятых в соответствии с частью 1 статьи 8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33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в соответствии с требованиями нормативных правовых актов, принятых в соответствии с частью 1 статьи 8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сведений о физическом лице в соответствии с требованиями нормативных правовых актов </w:t>
            </w:r>
            <w:r w:rsidRPr="00412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lastRenderedPageBreak/>
              <w:t>34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1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35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Код выплат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частями 5.5 и 5.6 статьи 30.5 Федерального закона № 161-ФЗ, указывается «1». В иных случаях значение реквизита не указывается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36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НДС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Указывается ставка налога на добавленную стоимость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37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Должность руководителя (уполномоченного им лица)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Указывается наименование должности руководителя или уполномоченного им лица</w:t>
            </w:r>
          </w:p>
          <w:p w:rsidR="00815D2C" w:rsidRPr="00412FB1" w:rsidRDefault="00815D2C" w:rsidP="00513F0F">
            <w:pPr>
              <w:pStyle w:val="ConsPlusNormal"/>
              <w:ind w:left="79"/>
              <w:jc w:val="both"/>
            </w:pP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38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ФИО (отчество при наличии) руководителя (уполномоченного им лица)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39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Подпись руководителя (уполномоченного им лица)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40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 xml:space="preserve">Должность </w:t>
            </w:r>
            <w:r w:rsidRPr="00412FB1">
              <w:lastRenderedPageBreak/>
              <w:t>главного бухгалтера (уполномоченного руководителем лица)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lastRenderedPageBreak/>
              <w:t xml:space="preserve">Указывается наименование должности </w:t>
            </w:r>
            <w:r w:rsidRPr="00412FB1">
              <w:lastRenderedPageBreak/>
              <w:t>главного бухгалтера (уполномоченного лица)</w:t>
            </w:r>
          </w:p>
          <w:p w:rsidR="00815D2C" w:rsidRPr="00412FB1" w:rsidRDefault="00815D2C" w:rsidP="00513F0F">
            <w:pPr>
              <w:pStyle w:val="ConsPlusNormal"/>
              <w:ind w:left="79"/>
              <w:jc w:val="both"/>
            </w:pP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lastRenderedPageBreak/>
              <w:t>41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42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Подпись главного бухгалтера (уполномоченного руководителем лица)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43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Должность ответственного исполнителя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44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ФИО (отчество при наличии) ответственного исполнителя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815D2C" w:rsidRPr="00412FB1" w:rsidRDefault="00815D2C" w:rsidP="00513F0F">
            <w:pPr>
              <w:pStyle w:val="ConsPlusNormal"/>
              <w:ind w:left="79"/>
              <w:jc w:val="both"/>
            </w:pPr>
          </w:p>
        </w:tc>
      </w:tr>
      <w:tr w:rsidR="00815D2C" w:rsidRPr="00412FB1" w:rsidTr="00513F0F">
        <w:tc>
          <w:tcPr>
            <w:tcW w:w="1419" w:type="dxa"/>
          </w:tcPr>
          <w:p w:rsidR="00815D2C" w:rsidRPr="00412FB1" w:rsidRDefault="00815D2C" w:rsidP="00513F0F">
            <w:pPr>
              <w:pStyle w:val="ConsPlusNormal"/>
              <w:ind w:left="-62"/>
              <w:jc w:val="center"/>
            </w:pPr>
            <w:r w:rsidRPr="00412FB1">
              <w:t>45</w:t>
            </w:r>
          </w:p>
        </w:tc>
        <w:tc>
          <w:tcPr>
            <w:tcW w:w="2268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М.П.</w:t>
            </w:r>
          </w:p>
        </w:tc>
        <w:tc>
          <w:tcPr>
            <w:tcW w:w="5953" w:type="dxa"/>
          </w:tcPr>
          <w:p w:rsidR="00815D2C" w:rsidRPr="00412FB1" w:rsidRDefault="00815D2C" w:rsidP="00513F0F">
            <w:pPr>
              <w:pStyle w:val="ConsPlusNormal"/>
              <w:ind w:left="79"/>
            </w:pPr>
            <w:r w:rsidRPr="00412FB1">
              <w:t>Место для оттиска печати плательщика.</w:t>
            </w:r>
          </w:p>
          <w:p w:rsidR="00815D2C" w:rsidRPr="00412FB1" w:rsidRDefault="00815D2C" w:rsidP="00513F0F">
            <w:pPr>
              <w:pStyle w:val="ConsPlusNormal"/>
              <w:ind w:left="79"/>
              <w:jc w:val="both"/>
            </w:pPr>
            <w:r w:rsidRPr="00412FB1">
              <w:t>В распоряжении на бумажном носителе проставляется оттиск печати (при ее наличии)</w:t>
            </w:r>
          </w:p>
        </w:tc>
      </w:tr>
    </w:tbl>
    <w:p w:rsidR="00815D2C" w:rsidRPr="00412FB1" w:rsidRDefault="00815D2C" w:rsidP="00815D2C"/>
    <w:p w:rsidR="00815D2C" w:rsidRPr="00412FB1" w:rsidRDefault="00815D2C" w:rsidP="00984A49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</w:p>
    <w:p w:rsidR="00815D2C" w:rsidRPr="00412FB1" w:rsidRDefault="00815D2C" w:rsidP="00984A49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</w:p>
    <w:p w:rsidR="00815D2C" w:rsidRPr="00412FB1" w:rsidRDefault="00815D2C" w:rsidP="00984A49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</w:p>
    <w:sectPr w:rsidR="00815D2C" w:rsidRPr="00412FB1" w:rsidSect="000F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C3B"/>
    <w:multiLevelType w:val="hybridMultilevel"/>
    <w:tmpl w:val="212CF720"/>
    <w:lvl w:ilvl="0" w:tplc="BC5EE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A49"/>
    <w:rsid w:val="00035E7A"/>
    <w:rsid w:val="000F2CA7"/>
    <w:rsid w:val="003D0894"/>
    <w:rsid w:val="00412FB1"/>
    <w:rsid w:val="00574431"/>
    <w:rsid w:val="00815D2C"/>
    <w:rsid w:val="00984A49"/>
    <w:rsid w:val="00AA1E06"/>
    <w:rsid w:val="00FB3C4D"/>
    <w:rsid w:val="00F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A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984A49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84A49"/>
    <w:rPr>
      <w:rFonts w:ascii="Arial New Bash" w:eastAsia="Times New Roman" w:hAnsi="Arial New Bash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4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984A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84A49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98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984A4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3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706F111B82853F9FA19E2434DE8E2425F35AC02890261456F43ADC4645D4B95F323EEEBFBB974ECE450C7BF5C6BBF47B9EDFE1160J8O7T" TargetMode="External"/><Relationship Id="rId12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92DD02E6FF37AD7748F4C253BBE684A5B5CAB73EC743A12FFA74574A9503C9C6EF899D9893056BD6A5096C71W8R0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32F95F895DFBA5F6BBA1CF937B973EBDB918A01E62FD1F6A79902ECECF015936E85C3DB5577BD3D0A09329BE5EUAjE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10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4" Type="http://schemas.openxmlformats.org/officeDocument/2006/relationships/hyperlink" Target="consultantplus://offline/ref=9E317BFCC0A7429112081B448A8C74CD813FD898CF731A7DB0296F048B78F2E2D871E7AB4957C9DA187DF8D26473C4BC487D39B52CA0E44Fe7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2021-02-25T06:40:00Z</cp:lastPrinted>
  <dcterms:created xsi:type="dcterms:W3CDTF">2021-02-25T06:15:00Z</dcterms:created>
  <dcterms:modified xsi:type="dcterms:W3CDTF">2021-02-25T11:12:00Z</dcterms:modified>
</cp:coreProperties>
</file>